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884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3E24E2" w:rsidRPr="003E24E2" w14:paraId="584672FA" w14:textId="77777777" w:rsidTr="003E24E2">
        <w:tc>
          <w:tcPr>
            <w:tcW w:w="10194" w:type="dxa"/>
            <w:gridSpan w:val="2"/>
            <w:shd w:val="clear" w:color="auto" w:fill="BDD6EE" w:themeFill="accent1" w:themeFillTint="66"/>
          </w:tcPr>
          <w:p w14:paraId="07C2D3DD" w14:textId="386D73A1" w:rsidR="003E24E2" w:rsidRPr="003E24E2" w:rsidRDefault="003E24E2" w:rsidP="003E24E2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Year 3 – Soda bread</w:t>
            </w:r>
          </w:p>
        </w:tc>
      </w:tr>
      <w:tr w:rsidR="003E24E2" w:rsidRPr="003E24E2" w14:paraId="2B755092" w14:textId="77777777" w:rsidTr="003E24E2">
        <w:tc>
          <w:tcPr>
            <w:tcW w:w="10194" w:type="dxa"/>
            <w:gridSpan w:val="2"/>
            <w:shd w:val="clear" w:color="auto" w:fill="BDD6EE" w:themeFill="accent1" w:themeFillTint="66"/>
          </w:tcPr>
          <w:p w14:paraId="0C797B21" w14:textId="40AC44FD" w:rsidR="00BF2FD0" w:rsidRPr="003E24E2" w:rsidRDefault="00BF2FD0" w:rsidP="00D5631A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b/>
                <w:color w:val="002060"/>
                <w:sz w:val="20"/>
                <w:szCs w:val="20"/>
                <w:highlight w:val="red"/>
              </w:rPr>
              <w:t>Please ensure you check your class medical folder for allergies</w:t>
            </w:r>
            <w:r w:rsidR="00EF58E3" w:rsidRPr="003E24E2">
              <w:rPr>
                <w:rFonts w:ascii="Comic Sans MS" w:hAnsi="Comic Sans MS"/>
                <w:b/>
                <w:color w:val="002060"/>
                <w:sz w:val="20"/>
                <w:szCs w:val="20"/>
                <w:highlight w:val="red"/>
              </w:rPr>
              <w:t xml:space="preserve"> and dietary requirements</w:t>
            </w:r>
          </w:p>
        </w:tc>
      </w:tr>
      <w:tr w:rsidR="003E24E2" w:rsidRPr="003E24E2" w14:paraId="60098F61" w14:textId="77777777" w:rsidTr="002520AD">
        <w:tc>
          <w:tcPr>
            <w:tcW w:w="2122" w:type="dxa"/>
          </w:tcPr>
          <w:p w14:paraId="4EA0B1A0" w14:textId="77777777" w:rsidR="00911FFF" w:rsidRPr="003E24E2" w:rsidRDefault="00911FFF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Links made with other subjects</w:t>
            </w:r>
          </w:p>
        </w:tc>
        <w:tc>
          <w:tcPr>
            <w:tcW w:w="8072" w:type="dxa"/>
          </w:tcPr>
          <w:p w14:paraId="05CB36FF" w14:textId="0B897FE6" w:rsidR="00911FFF" w:rsidRPr="003E24E2" w:rsidRDefault="00911FFF" w:rsidP="00313C76">
            <w:pPr>
              <w:rPr>
                <w:rFonts w:ascii="Comic Sans MS" w:hAnsi="Comic Sans MS" w:cstheme="minorHAnsi"/>
                <w:i/>
                <w:color w:val="002060"/>
                <w:sz w:val="20"/>
                <w:szCs w:val="20"/>
              </w:rPr>
            </w:pPr>
          </w:p>
        </w:tc>
      </w:tr>
      <w:tr w:rsidR="003E24E2" w:rsidRPr="003E24E2" w14:paraId="7484EFD5" w14:textId="77777777" w:rsidTr="002520AD">
        <w:tc>
          <w:tcPr>
            <w:tcW w:w="2122" w:type="dxa"/>
          </w:tcPr>
          <w:p w14:paraId="69CE65A9" w14:textId="77777777" w:rsidR="00911FFF" w:rsidRPr="003E24E2" w:rsidRDefault="00911FFF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The BIG Question</w:t>
            </w:r>
          </w:p>
        </w:tc>
        <w:tc>
          <w:tcPr>
            <w:tcW w:w="8072" w:type="dxa"/>
          </w:tcPr>
          <w:p w14:paraId="2E1EF40A" w14:textId="3A2A2B32" w:rsidR="004D3F07" w:rsidRPr="003E24E2" w:rsidRDefault="002514B1" w:rsidP="004D3F07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 xml:space="preserve">How do you make </w:t>
            </w:r>
            <w:r w:rsidR="00EF58E3" w:rsidRPr="003E24E2">
              <w:rPr>
                <w:rFonts w:ascii="Comic Sans MS" w:hAnsi="Comic Sans MS"/>
                <w:color w:val="002060"/>
                <w:sz w:val="20"/>
                <w:szCs w:val="20"/>
              </w:rPr>
              <w:t>soda bread?</w:t>
            </w:r>
          </w:p>
        </w:tc>
      </w:tr>
      <w:tr w:rsidR="003E24E2" w:rsidRPr="003E24E2" w14:paraId="4146B20F" w14:textId="77777777" w:rsidTr="002520AD">
        <w:tc>
          <w:tcPr>
            <w:tcW w:w="2122" w:type="dxa"/>
          </w:tcPr>
          <w:p w14:paraId="2AF1B42B" w14:textId="77777777" w:rsidR="00911FFF" w:rsidRPr="003E24E2" w:rsidRDefault="00C96E6E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The BIG Outcome</w:t>
            </w:r>
          </w:p>
        </w:tc>
        <w:tc>
          <w:tcPr>
            <w:tcW w:w="8072" w:type="dxa"/>
          </w:tcPr>
          <w:p w14:paraId="15999DC8" w14:textId="7498A7EF" w:rsidR="00AE66E1" w:rsidRPr="003E24E2" w:rsidRDefault="002514B1" w:rsidP="004D3F07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 xml:space="preserve">To make </w:t>
            </w:r>
            <w:r w:rsidR="00EF58E3" w:rsidRPr="003E24E2">
              <w:rPr>
                <w:rFonts w:ascii="Comic Sans MS" w:hAnsi="Comic Sans MS"/>
                <w:color w:val="002060"/>
                <w:sz w:val="20"/>
                <w:szCs w:val="20"/>
              </w:rPr>
              <w:t>soda bread</w:t>
            </w:r>
          </w:p>
        </w:tc>
      </w:tr>
      <w:tr w:rsidR="003E24E2" w:rsidRPr="003E24E2" w14:paraId="7E2A2430" w14:textId="77777777" w:rsidTr="002520AD">
        <w:tc>
          <w:tcPr>
            <w:tcW w:w="2122" w:type="dxa"/>
          </w:tcPr>
          <w:p w14:paraId="5029D053" w14:textId="77777777" w:rsidR="00911FFF" w:rsidRPr="003E24E2" w:rsidRDefault="00FE7324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DT </w:t>
            </w:r>
            <w:r w:rsidR="00C96E6E" w:rsidRPr="003E24E2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objectives</w:t>
            </w:r>
          </w:p>
          <w:p w14:paraId="6F29E90D" w14:textId="77777777" w:rsidR="00C96E6E" w:rsidRPr="003E24E2" w:rsidRDefault="00C96E6E" w:rsidP="00C96E6E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>(</w:t>
            </w:r>
            <w:proofErr w:type="gramStart"/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>link</w:t>
            </w:r>
            <w:proofErr w:type="gramEnd"/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 xml:space="preserve"> to NC) </w:t>
            </w:r>
          </w:p>
        </w:tc>
        <w:tc>
          <w:tcPr>
            <w:tcW w:w="8072" w:type="dxa"/>
          </w:tcPr>
          <w:p w14:paraId="35DE7CF4" w14:textId="77777777" w:rsidR="00B67B5D" w:rsidRPr="003E24E2" w:rsidRDefault="00B67B5D" w:rsidP="00B67B5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 xml:space="preserve">Design </w:t>
            </w:r>
          </w:p>
          <w:p w14:paraId="336C5F67" w14:textId="77777777" w:rsidR="00B67B5D" w:rsidRPr="003E24E2" w:rsidRDefault="00B67B5D" w:rsidP="00B67B5D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 xml:space="preserve">Design purposeful, functional, appealing products for themselves and other users based on design criteria </w:t>
            </w:r>
          </w:p>
          <w:p w14:paraId="5F94C630" w14:textId="77777777" w:rsidR="00B67B5D" w:rsidRPr="003E24E2" w:rsidRDefault="00B67B5D" w:rsidP="00B67B5D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 xml:space="preserve">Generate, develop, model and communicate their ideas through talking, drawing, templates, mock-ups and, where appropriate, information and communication technology </w:t>
            </w:r>
          </w:p>
          <w:p w14:paraId="6983FC1F" w14:textId="77777777" w:rsidR="00B67B5D" w:rsidRPr="003E24E2" w:rsidRDefault="00B67B5D" w:rsidP="00B67B5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 xml:space="preserve">Make </w:t>
            </w:r>
          </w:p>
          <w:p w14:paraId="076C258E" w14:textId="77777777" w:rsidR="00B67B5D" w:rsidRPr="003E24E2" w:rsidRDefault="00B67B5D" w:rsidP="00B67B5D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 xml:space="preserve">Select from and use a range of tools and equipment to perform practical tasks [for example, cutting, shaping, joining and finishing] </w:t>
            </w:r>
          </w:p>
          <w:p w14:paraId="5AE96877" w14:textId="77777777" w:rsidR="00B67B5D" w:rsidRPr="003E24E2" w:rsidRDefault="00B67B5D" w:rsidP="00B67B5D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 xml:space="preserve">Select from and use a wide range of materials and components, including construction materials, textiles and ingredients, according to their characteristics </w:t>
            </w:r>
          </w:p>
          <w:p w14:paraId="475979B1" w14:textId="77777777" w:rsidR="00B67B5D" w:rsidRPr="003E24E2" w:rsidRDefault="00B67B5D" w:rsidP="00B67B5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 xml:space="preserve">Evaluate </w:t>
            </w:r>
          </w:p>
          <w:p w14:paraId="4E9E5AAF" w14:textId="77777777" w:rsidR="00B67B5D" w:rsidRPr="003E24E2" w:rsidRDefault="00B67B5D" w:rsidP="00B67B5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>Explore and evaluate a range of existing products</w:t>
            </w:r>
          </w:p>
          <w:p w14:paraId="2C09CE2E" w14:textId="77777777" w:rsidR="00B67B5D" w:rsidRPr="003E24E2" w:rsidRDefault="00B67B5D" w:rsidP="00B67B5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 xml:space="preserve">Evaluate their ideas and products against design criteria </w:t>
            </w:r>
          </w:p>
          <w:p w14:paraId="0F37960D" w14:textId="77777777" w:rsidR="00B67B5D" w:rsidRPr="003E24E2" w:rsidRDefault="00B67B5D" w:rsidP="00B67B5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 xml:space="preserve">Technical knowledge </w:t>
            </w:r>
          </w:p>
          <w:p w14:paraId="6284344E" w14:textId="77777777" w:rsidR="00B67B5D" w:rsidRPr="003E24E2" w:rsidRDefault="00B67B5D" w:rsidP="00B67B5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 xml:space="preserve">Build structures, exploring how they can be made stronger, stiffer and more stable </w:t>
            </w:r>
          </w:p>
          <w:p w14:paraId="04D78E66" w14:textId="77777777" w:rsidR="00B67B5D" w:rsidRPr="003E24E2" w:rsidRDefault="00B67B5D" w:rsidP="00B67B5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>Explore and use mechanisms [for example, levers, sliders, wheels and axles], in their products.</w:t>
            </w:r>
          </w:p>
          <w:p w14:paraId="5C7E8E68" w14:textId="77777777" w:rsidR="00D548AC" w:rsidRPr="003E24E2" w:rsidRDefault="00D548AC" w:rsidP="00997DC2">
            <w:pPr>
              <w:pStyle w:val="ListParagraph"/>
              <w:ind w:left="36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</w:tr>
      <w:tr w:rsidR="003E24E2" w:rsidRPr="003E24E2" w14:paraId="549CF8CA" w14:textId="77777777" w:rsidTr="002520AD">
        <w:tc>
          <w:tcPr>
            <w:tcW w:w="2122" w:type="dxa"/>
          </w:tcPr>
          <w:p w14:paraId="71C86C9B" w14:textId="77777777" w:rsidR="002520AD" w:rsidRPr="003E24E2" w:rsidRDefault="00293D79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DT</w:t>
            </w:r>
            <w:r w:rsidR="002520AD" w:rsidRPr="003E24E2"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 strands</w:t>
            </w:r>
          </w:p>
        </w:tc>
        <w:tc>
          <w:tcPr>
            <w:tcW w:w="8072" w:type="dxa"/>
          </w:tcPr>
          <w:p w14:paraId="30FB76A9" w14:textId="77777777" w:rsidR="00997DC2" w:rsidRPr="003E24E2" w:rsidRDefault="00997DC2" w:rsidP="00997DC2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 xml:space="preserve">Design </w:t>
            </w:r>
          </w:p>
          <w:p w14:paraId="3A041114" w14:textId="77777777" w:rsidR="00997DC2" w:rsidRPr="003E24E2" w:rsidRDefault="00997DC2" w:rsidP="00997DC2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 xml:space="preserve">Design purposeful, functional, appealing products for themselves and other users based on design criteria </w:t>
            </w:r>
          </w:p>
          <w:p w14:paraId="49100462" w14:textId="77777777" w:rsidR="00997DC2" w:rsidRPr="003E24E2" w:rsidRDefault="00997DC2" w:rsidP="00997DC2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 xml:space="preserve">Generate, develop, model and communicate their ideas through talking, drawing, templates, mock-ups and, where appropriate, information and communication technology </w:t>
            </w:r>
          </w:p>
          <w:p w14:paraId="0684EE75" w14:textId="77777777" w:rsidR="00997DC2" w:rsidRPr="003E24E2" w:rsidRDefault="00997DC2" w:rsidP="00997DC2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 xml:space="preserve">Make </w:t>
            </w:r>
          </w:p>
          <w:p w14:paraId="34BCC397" w14:textId="77777777" w:rsidR="00997DC2" w:rsidRPr="003E24E2" w:rsidRDefault="00997DC2" w:rsidP="00997DC2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 xml:space="preserve">Select from and use a range of tools and equipment to perform practical tasks [for example, cutting, shaping, joining and finishing] </w:t>
            </w:r>
          </w:p>
          <w:p w14:paraId="48A83D77" w14:textId="77777777" w:rsidR="00997DC2" w:rsidRPr="003E24E2" w:rsidRDefault="00997DC2" w:rsidP="00997DC2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 xml:space="preserve">Select from and use a wide range of materials and components, including construction materials, textiles and ingredients, according to their characteristics </w:t>
            </w:r>
          </w:p>
          <w:p w14:paraId="794ACE40" w14:textId="77777777" w:rsidR="00997DC2" w:rsidRPr="003E24E2" w:rsidRDefault="00997DC2" w:rsidP="00997DC2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 xml:space="preserve">Evaluate </w:t>
            </w:r>
          </w:p>
          <w:p w14:paraId="45D76D27" w14:textId="77777777" w:rsidR="00997DC2" w:rsidRPr="003E24E2" w:rsidRDefault="00997DC2" w:rsidP="00997DC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>Explore and evaluate a range of existing products</w:t>
            </w:r>
          </w:p>
          <w:p w14:paraId="74834D67" w14:textId="77777777" w:rsidR="00997DC2" w:rsidRPr="003E24E2" w:rsidRDefault="00997DC2" w:rsidP="00997DC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 xml:space="preserve">Evaluate their ideas and products against design criteria </w:t>
            </w:r>
          </w:p>
          <w:p w14:paraId="6C3D5942" w14:textId="77777777" w:rsidR="00997DC2" w:rsidRPr="003E24E2" w:rsidRDefault="00997DC2" w:rsidP="00997DC2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 xml:space="preserve">Technical knowledge </w:t>
            </w:r>
          </w:p>
          <w:p w14:paraId="08962819" w14:textId="77777777" w:rsidR="00997DC2" w:rsidRPr="003E24E2" w:rsidRDefault="00997DC2" w:rsidP="00997DC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 xml:space="preserve">Build structures, exploring how they can be made stronger, stiffer and more stable </w:t>
            </w:r>
          </w:p>
          <w:p w14:paraId="038D08F3" w14:textId="77777777" w:rsidR="00293D79" w:rsidRPr="003E24E2" w:rsidRDefault="00997DC2" w:rsidP="00997DC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>Explore and use mechanisms [for example, levers, sliders, wheels and axles], in their products.</w:t>
            </w:r>
          </w:p>
        </w:tc>
      </w:tr>
      <w:tr w:rsidR="003E24E2" w:rsidRPr="003E24E2" w14:paraId="393DED4B" w14:textId="77777777" w:rsidTr="00FB126F">
        <w:trPr>
          <w:trHeight w:val="622"/>
        </w:trPr>
        <w:tc>
          <w:tcPr>
            <w:tcW w:w="2122" w:type="dxa"/>
          </w:tcPr>
          <w:p w14:paraId="25014529" w14:textId="77777777" w:rsidR="00911FFF" w:rsidRPr="003E24E2" w:rsidRDefault="00DA25A7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Vocabulary/ Glossary</w:t>
            </w:r>
          </w:p>
        </w:tc>
        <w:tc>
          <w:tcPr>
            <w:tcW w:w="8072" w:type="dxa"/>
          </w:tcPr>
          <w:p w14:paraId="3CC6FF53" w14:textId="211BDC3A" w:rsidR="00911FFF" w:rsidRPr="003E24E2" w:rsidRDefault="00911FFF" w:rsidP="002514B1">
            <w:pPr>
              <w:spacing w:before="100" w:beforeAutospacing="1" w:after="100" w:afterAutospacing="1"/>
              <w:ind w:left="150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  <w:lang w:eastAsia="en-GB"/>
              </w:rPr>
            </w:pPr>
          </w:p>
        </w:tc>
      </w:tr>
      <w:tr w:rsidR="003E24E2" w:rsidRPr="003E24E2" w14:paraId="17141496" w14:textId="77777777" w:rsidTr="002520AD">
        <w:tc>
          <w:tcPr>
            <w:tcW w:w="2122" w:type="dxa"/>
          </w:tcPr>
          <w:p w14:paraId="33327071" w14:textId="77777777" w:rsidR="00EF58E3" w:rsidRPr="003E24E2" w:rsidRDefault="00EF58E3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14:paraId="6064EFB7" w14:textId="77777777" w:rsidR="00EF58E3" w:rsidRPr="003E24E2" w:rsidRDefault="00EF58E3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14:paraId="17C51D6E" w14:textId="31107BAA" w:rsidR="00911FFF" w:rsidRPr="003E24E2" w:rsidRDefault="002520AD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Knowledge</w:t>
            </w:r>
          </w:p>
          <w:p w14:paraId="0006CDDF" w14:textId="77777777" w:rsidR="002520AD" w:rsidRPr="003E24E2" w:rsidRDefault="002520AD" w:rsidP="00911FFF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 xml:space="preserve"> (</w:t>
            </w:r>
            <w:proofErr w:type="gramStart"/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>see</w:t>
            </w:r>
            <w:proofErr w:type="gramEnd"/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 xml:space="preserve"> italics for knowledge to remember)</w:t>
            </w:r>
          </w:p>
          <w:p w14:paraId="20148D60" w14:textId="77777777" w:rsidR="00750F75" w:rsidRPr="003E24E2" w:rsidRDefault="00750F75" w:rsidP="00911FFF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4F80598B" w14:textId="77777777" w:rsidR="00750F75" w:rsidRPr="003E24E2" w:rsidRDefault="00750F75" w:rsidP="00911FFF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>Numbers used are the LO for the lesson.</w:t>
            </w:r>
          </w:p>
          <w:p w14:paraId="09F7FD6B" w14:textId="77777777" w:rsidR="002520AD" w:rsidRPr="003E24E2" w:rsidRDefault="002520AD" w:rsidP="00911FFF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8072" w:type="dxa"/>
          </w:tcPr>
          <w:p w14:paraId="77E54F8D" w14:textId="77777777" w:rsidR="00EF58E3" w:rsidRPr="003E24E2" w:rsidRDefault="00EF58E3" w:rsidP="002520A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6822FB9E" w14:textId="77777777" w:rsidR="00EF58E3" w:rsidRPr="003E24E2" w:rsidRDefault="00EF58E3" w:rsidP="002520A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09C1B622" w14:textId="3329DD7E" w:rsidR="00911FFF" w:rsidRPr="003E24E2" w:rsidRDefault="002520AD" w:rsidP="002520A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>The knowledge that children will learn and remember:</w:t>
            </w:r>
          </w:p>
          <w:p w14:paraId="6774FC08" w14:textId="77777777" w:rsidR="007030E0" w:rsidRPr="003E24E2" w:rsidRDefault="007030E0" w:rsidP="007030E0">
            <w:pPr>
              <w:pStyle w:val="ListParagraph"/>
              <w:ind w:left="360"/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3E24E2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>1. Investigate and analyse a range of existing products.</w:t>
            </w:r>
            <w:r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</w:t>
            </w:r>
          </w:p>
          <w:p w14:paraId="44DC7244" w14:textId="33F0BE4E" w:rsidR="00EF58E3" w:rsidRPr="003E24E2" w:rsidRDefault="00EF58E3" w:rsidP="00EF58E3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>What is soda bread? Who eats it? Which country does it come from? How are is it made?</w:t>
            </w:r>
          </w:p>
          <w:p w14:paraId="58186255" w14:textId="33357CFC" w:rsidR="00EF58E3" w:rsidRPr="003E24E2" w:rsidRDefault="00EF58E3" w:rsidP="00EF58E3">
            <w:pPr>
              <w:pStyle w:val="ListParagraph"/>
              <w:ind w:left="1080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>Children to think, pair, share their ideas then go through their ideas</w:t>
            </w:r>
            <w:r w:rsidR="00A17C14" w:rsidRPr="003E24E2">
              <w:rPr>
                <w:rFonts w:ascii="Comic Sans MS" w:hAnsi="Comic Sans MS"/>
                <w:color w:val="002060"/>
                <w:sz w:val="20"/>
                <w:szCs w:val="20"/>
              </w:rPr>
              <w:t xml:space="preserve"> as class.</w:t>
            </w:r>
          </w:p>
          <w:p w14:paraId="7D4F8E02" w14:textId="0A223FE0" w:rsidR="00750F75" w:rsidRPr="003E24E2" w:rsidRDefault="00EF58E3" w:rsidP="00750F7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>Show a range of different pictures of soda bread.</w:t>
            </w:r>
            <w:r w:rsidR="00750F75" w:rsidRPr="003E24E2">
              <w:rPr>
                <w:rFonts w:ascii="Comic Sans MS" w:hAnsi="Comic Sans MS"/>
                <w:color w:val="002060"/>
                <w:sz w:val="20"/>
                <w:szCs w:val="20"/>
              </w:rPr>
              <w:t xml:space="preserve"> </w:t>
            </w:r>
            <w:r w:rsidR="0090722A" w:rsidRPr="003E24E2">
              <w:rPr>
                <w:rFonts w:ascii="Comic Sans MS" w:hAnsi="Comic Sans MS"/>
                <w:color w:val="002060"/>
                <w:sz w:val="20"/>
                <w:szCs w:val="20"/>
              </w:rPr>
              <w:t xml:space="preserve">What makes them different? </w:t>
            </w:r>
            <w:r w:rsidR="00313C76" w:rsidRPr="003E24E2">
              <w:rPr>
                <w:rFonts w:ascii="Comic Sans MS" w:hAnsi="Comic Sans MS"/>
                <w:color w:val="002060"/>
                <w:sz w:val="20"/>
                <w:szCs w:val="20"/>
              </w:rPr>
              <w:t>What do</w:t>
            </w:r>
            <w:r w:rsidR="0090722A" w:rsidRPr="003E24E2">
              <w:rPr>
                <w:rFonts w:ascii="Comic Sans MS" w:hAnsi="Comic Sans MS"/>
                <w:color w:val="002060"/>
                <w:sz w:val="20"/>
                <w:szCs w:val="20"/>
              </w:rPr>
              <w:t xml:space="preserve"> </w:t>
            </w:r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>you think it</w:t>
            </w:r>
            <w:r w:rsidR="00313C76" w:rsidRPr="003E24E2">
              <w:rPr>
                <w:rFonts w:ascii="Comic Sans MS" w:hAnsi="Comic Sans MS"/>
                <w:color w:val="002060"/>
                <w:sz w:val="20"/>
                <w:szCs w:val="20"/>
              </w:rPr>
              <w:t xml:space="preserve"> taste</w:t>
            </w:r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>s</w:t>
            </w:r>
            <w:r w:rsidR="00313C76" w:rsidRPr="003E24E2">
              <w:rPr>
                <w:rFonts w:ascii="Comic Sans MS" w:hAnsi="Comic Sans MS"/>
                <w:color w:val="002060"/>
                <w:sz w:val="20"/>
                <w:szCs w:val="20"/>
              </w:rPr>
              <w:t xml:space="preserve"> like? </w:t>
            </w:r>
            <w:r w:rsidR="00750F75" w:rsidRPr="003E24E2">
              <w:rPr>
                <w:rFonts w:ascii="Comic Sans MS" w:hAnsi="Comic Sans MS"/>
                <w:color w:val="002060"/>
                <w:sz w:val="20"/>
                <w:szCs w:val="20"/>
              </w:rPr>
              <w:t xml:space="preserve">Do you like </w:t>
            </w:r>
            <w:r w:rsidR="00313C76" w:rsidRPr="003E24E2">
              <w:rPr>
                <w:rFonts w:ascii="Comic Sans MS" w:hAnsi="Comic Sans MS"/>
                <w:color w:val="002060"/>
                <w:sz w:val="20"/>
                <w:szCs w:val="20"/>
              </w:rPr>
              <w:t xml:space="preserve">to eat </w:t>
            </w:r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 xml:space="preserve">bread? What ingredient makes this different to the bread you eat? </w:t>
            </w:r>
            <w:r w:rsidR="00313C76" w:rsidRPr="003E24E2">
              <w:rPr>
                <w:rFonts w:ascii="Comic Sans MS" w:hAnsi="Comic Sans MS"/>
                <w:color w:val="002060"/>
                <w:sz w:val="20"/>
                <w:szCs w:val="20"/>
              </w:rPr>
              <w:t xml:space="preserve">What </w:t>
            </w:r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 xml:space="preserve">do you think </w:t>
            </w:r>
            <w:r w:rsidR="00313C76" w:rsidRPr="003E24E2">
              <w:rPr>
                <w:rFonts w:ascii="Comic Sans MS" w:hAnsi="Comic Sans MS"/>
                <w:color w:val="002060"/>
                <w:sz w:val="20"/>
                <w:szCs w:val="20"/>
              </w:rPr>
              <w:t xml:space="preserve">the texture like? </w:t>
            </w:r>
            <w:r w:rsidR="00750F75" w:rsidRPr="003E24E2">
              <w:rPr>
                <w:rFonts w:ascii="Comic Sans MS" w:hAnsi="Comic Sans MS"/>
                <w:color w:val="002060"/>
                <w:sz w:val="20"/>
                <w:szCs w:val="20"/>
              </w:rPr>
              <w:t>Discuss questions as a class.</w:t>
            </w:r>
          </w:p>
          <w:p w14:paraId="7B79A0AF" w14:textId="2929E7AE" w:rsidR="00750F75" w:rsidRPr="003E24E2" w:rsidRDefault="00750F75" w:rsidP="00750F7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 xml:space="preserve">Who </w:t>
            </w:r>
            <w:r w:rsidR="00EF58E3" w:rsidRPr="003E24E2">
              <w:rPr>
                <w:rFonts w:ascii="Comic Sans MS" w:hAnsi="Comic Sans MS"/>
                <w:color w:val="002060"/>
                <w:sz w:val="20"/>
                <w:szCs w:val="20"/>
              </w:rPr>
              <w:t>is the bread</w:t>
            </w:r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 xml:space="preserve"> designed for? </w:t>
            </w:r>
            <w:r w:rsidR="000E53EB" w:rsidRPr="003E24E2">
              <w:rPr>
                <w:rFonts w:ascii="Comic Sans MS" w:hAnsi="Comic Sans MS"/>
                <w:color w:val="002060"/>
                <w:sz w:val="20"/>
                <w:szCs w:val="20"/>
              </w:rPr>
              <w:t>Who will enjoy</w:t>
            </w:r>
            <w:r w:rsidR="00EF58E3" w:rsidRPr="003E24E2">
              <w:rPr>
                <w:rFonts w:ascii="Comic Sans MS" w:hAnsi="Comic Sans MS"/>
                <w:color w:val="002060"/>
                <w:sz w:val="20"/>
                <w:szCs w:val="20"/>
              </w:rPr>
              <w:t xml:space="preserve"> it</w:t>
            </w:r>
            <w:r w:rsidR="000E53EB" w:rsidRPr="003E24E2">
              <w:rPr>
                <w:rFonts w:ascii="Comic Sans MS" w:hAnsi="Comic Sans MS"/>
                <w:color w:val="002060"/>
                <w:sz w:val="20"/>
                <w:szCs w:val="20"/>
              </w:rPr>
              <w:t xml:space="preserve">? </w:t>
            </w:r>
          </w:p>
          <w:p w14:paraId="0416434D" w14:textId="77777777" w:rsidR="007030E0" w:rsidRPr="003E24E2" w:rsidRDefault="007030E0" w:rsidP="00750F75">
            <w:pPr>
              <w:ind w:left="720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2. </w:t>
            </w:r>
            <w:r w:rsidRPr="003E24E2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>Generate, develop, model and communicate their ideas through discussion and annotated sketches</w:t>
            </w:r>
            <w:r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. </w:t>
            </w:r>
          </w:p>
          <w:p w14:paraId="65209FD6" w14:textId="55B8B9F4" w:rsidR="002715B4" w:rsidRPr="003E24E2" w:rsidRDefault="002715B4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Show childr</w:t>
            </w:r>
            <w:r w:rsidR="00EF58E3"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en a range of different pictures of soda bread</w:t>
            </w:r>
            <w:r w:rsidR="000E53EB"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</w:t>
            </w:r>
            <w:r w:rsidR="0090722A"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Explain that today they will be designing their own</w:t>
            </w:r>
            <w:r w:rsidR="00EF58E3"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.</w:t>
            </w:r>
          </w:p>
          <w:p w14:paraId="2FA0BDCB" w14:textId="60CD873B" w:rsidR="002715B4" w:rsidRPr="003E24E2" w:rsidRDefault="002715B4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Go through the step-by-step photos for how to make </w:t>
            </w:r>
            <w:r w:rsidR="00EF58E3"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the bread</w:t>
            </w:r>
            <w:r w:rsidR="000E53EB"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.</w:t>
            </w:r>
          </w:p>
          <w:p w14:paraId="449DE18C" w14:textId="6E2EBA0B" w:rsidR="002715B4" w:rsidRPr="003E24E2" w:rsidRDefault="000E53EB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How will you make your </w:t>
            </w:r>
            <w:r w:rsidR="00EF58E3"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bread</w:t>
            </w:r>
            <w:r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? </w:t>
            </w:r>
            <w:r w:rsidR="002715B4"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Children to discuss their ideas</w:t>
            </w:r>
          </w:p>
          <w:p w14:paraId="77E298AA" w14:textId="26088FC3" w:rsidR="002715B4" w:rsidRPr="003E24E2" w:rsidRDefault="000E53EB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How can you make your </w:t>
            </w:r>
            <w:r w:rsidR="00EF58E3"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bread</w:t>
            </w:r>
            <w:r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different from your peer?</w:t>
            </w:r>
          </w:p>
          <w:p w14:paraId="4B07A5AC" w14:textId="4B0F4802" w:rsidR="002715B4" w:rsidRPr="003E24E2" w:rsidRDefault="002715B4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Explain to the children that today they will be designing their </w:t>
            </w:r>
            <w:r w:rsidR="00EF58E3"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bread</w:t>
            </w:r>
            <w:r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.</w:t>
            </w:r>
          </w:p>
          <w:p w14:paraId="03FD9702" w14:textId="0E334167" w:rsidR="000E53EB" w:rsidRPr="003E24E2" w:rsidRDefault="002715B4" w:rsidP="000E53EB">
            <w:pPr>
              <w:pStyle w:val="ListParagraph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What do we need to think about when we are designing a product? Write a list of questions on the board based on the children’s feedback, e.g. What materials and tools will I need? Who am I designing my product for? </w:t>
            </w:r>
            <w:r w:rsidR="00EF58E3"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How will my dish come together? Which method of cooking will need to be used? </w:t>
            </w:r>
          </w:p>
          <w:p w14:paraId="71CDDA12" w14:textId="0A0099ED" w:rsidR="000E53EB" w:rsidRPr="003E24E2" w:rsidRDefault="000E53EB" w:rsidP="000E53EB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Provide children with a template of a plate – children to draw their idea of what their </w:t>
            </w:r>
            <w:r w:rsidR="00EF58E3"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bread</w:t>
            </w:r>
            <w:r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will look like. Colour the different </w:t>
            </w:r>
            <w:r w:rsidR="0090722A"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parts in and label</w:t>
            </w:r>
            <w:r w:rsidR="00EF58E3"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in detail.</w:t>
            </w:r>
          </w:p>
          <w:p w14:paraId="5CB2EED3" w14:textId="77777777" w:rsidR="001E6CFD" w:rsidRPr="003E24E2" w:rsidRDefault="001E6CFD" w:rsidP="007030E0">
            <w:pPr>
              <w:spacing w:line="256" w:lineRule="auto"/>
              <w:ind w:left="360"/>
              <w:contextualSpacing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</w:p>
          <w:p w14:paraId="5780EE31" w14:textId="77777777" w:rsidR="007030E0" w:rsidRPr="003E24E2" w:rsidRDefault="007030E0" w:rsidP="007030E0">
            <w:pPr>
              <w:spacing w:line="256" w:lineRule="auto"/>
              <w:ind w:left="360"/>
              <w:contextualSpacing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3. </w:t>
            </w:r>
            <w:r w:rsidRPr="003E24E2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>Use a range of tools and equipment to perform practical tasks accurately.</w:t>
            </w:r>
            <w:r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</w:t>
            </w:r>
          </w:p>
          <w:p w14:paraId="4CBACC8E" w14:textId="00EB9161" w:rsidR="00EF58E3" w:rsidRPr="003E24E2" w:rsidRDefault="00EF58E3" w:rsidP="00EF58E3">
            <w:pPr>
              <w:spacing w:line="256" w:lineRule="auto"/>
              <w:ind w:left="360"/>
              <w:contextualSpacing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You may want to show a video of how the dish is created and what the end product will look like.</w:t>
            </w:r>
          </w:p>
          <w:p w14:paraId="670B2C3D" w14:textId="2507E1DA" w:rsidR="002715B4" w:rsidRPr="003E24E2" w:rsidRDefault="002715B4" w:rsidP="002715B4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Discuss how we are able to </w:t>
            </w:r>
            <w:r w:rsidR="000E53EB" w:rsidRPr="003E24E2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safely </w:t>
            </w:r>
            <w:r w:rsidR="00EF58E3" w:rsidRPr="003E24E2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prepare the ingredients</w:t>
            </w:r>
            <w:r w:rsidR="0090722A" w:rsidRPr="003E24E2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before </w:t>
            </w:r>
            <w:r w:rsidR="00EF58E3" w:rsidRPr="003E24E2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cooking it.</w:t>
            </w:r>
          </w:p>
          <w:p w14:paraId="3381571B" w14:textId="0D81CE15" w:rsidR="000E53EB" w:rsidRPr="003E24E2" w:rsidRDefault="000E53EB" w:rsidP="000E53EB">
            <w:pPr>
              <w:pStyle w:val="ListParagraph"/>
              <w:numPr>
                <w:ilvl w:val="0"/>
                <w:numId w:val="19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Discuss and use equipment safely</w:t>
            </w:r>
          </w:p>
          <w:p w14:paraId="47CBA387" w14:textId="118ED735" w:rsidR="000E53EB" w:rsidRPr="003E24E2" w:rsidRDefault="000E53EB" w:rsidP="000E53EB">
            <w:pPr>
              <w:pStyle w:val="ListParagraph"/>
              <w:numPr>
                <w:ilvl w:val="0"/>
                <w:numId w:val="19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Wash hands before beginning</w:t>
            </w:r>
          </w:p>
          <w:p w14:paraId="09B57A7B" w14:textId="77777777" w:rsidR="007030E0" w:rsidRPr="003E24E2" w:rsidRDefault="007030E0" w:rsidP="007030E0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      4. Select and use tools suitable for the task, explaining their choices, to cut, shape and join paper and card. </w:t>
            </w:r>
          </w:p>
          <w:p w14:paraId="1228664D" w14:textId="77777777" w:rsidR="007030E0" w:rsidRPr="003E24E2" w:rsidRDefault="007030E0" w:rsidP="00BA2C7E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Gather all of the equipment and materials that they will need.</w:t>
            </w:r>
          </w:p>
          <w:p w14:paraId="32E9527E" w14:textId="6ADBAFFD" w:rsidR="007030E0" w:rsidRPr="003E24E2" w:rsidRDefault="00BF2FD0" w:rsidP="007030E0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5. </w:t>
            </w:r>
            <w:r w:rsidR="007030E0"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Use simple finishing techniques suitable for the product they are creating. </w:t>
            </w:r>
            <w:r w:rsidR="007030E0"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br/>
            </w:r>
            <w:r w:rsidR="007030E0" w:rsidRPr="003E24E2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 xml:space="preserve">6. Know and explain how to create </w:t>
            </w:r>
            <w:r w:rsidR="00EF58E3" w:rsidRPr="003E24E2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>soda</w:t>
            </w:r>
            <w:r w:rsidR="007030E0" w:rsidRPr="003E24E2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 xml:space="preserve"> </w:t>
            </w:r>
            <w:r w:rsidR="00EF58E3" w:rsidRPr="003E24E2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>bread</w:t>
            </w:r>
            <w:r w:rsidR="0090722A" w:rsidRPr="003E24E2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 xml:space="preserve"> </w:t>
            </w:r>
            <w:r w:rsidR="007030E0"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(children to think and talk through how their </w:t>
            </w:r>
            <w:r w:rsidR="002715B4"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product</w:t>
            </w:r>
            <w:r w:rsidR="007030E0"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</w:t>
            </w:r>
            <w:r w:rsidR="002715B4"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is used</w:t>
            </w:r>
            <w:r w:rsidR="007030E0"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and what holds it together.)</w:t>
            </w:r>
          </w:p>
          <w:p w14:paraId="3C0E804B" w14:textId="641C2126" w:rsidR="002715B4" w:rsidRPr="003E24E2" w:rsidRDefault="002715B4" w:rsidP="002715B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Ask children to take out the designs for their </w:t>
            </w:r>
            <w:r w:rsidR="00EF58E3"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bread</w:t>
            </w:r>
            <w:r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. Give children a few minutes to look through their plan to remind themselves of what they need to do.</w:t>
            </w:r>
          </w:p>
          <w:p w14:paraId="135C92E4" w14:textId="324F8D13" w:rsidR="002715B4" w:rsidRPr="003E24E2" w:rsidRDefault="002715B4" w:rsidP="002715B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Explain that today they will be following their designs to make their </w:t>
            </w:r>
            <w:r w:rsidR="00EF58E3"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bread</w:t>
            </w:r>
            <w:r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. What is the first thing you are going to do when you get to your tables? Children to think, pair, share their ideas.</w:t>
            </w:r>
          </w:p>
          <w:p w14:paraId="617BFFE8" w14:textId="4F41E37C" w:rsidR="002715B4" w:rsidRPr="003E24E2" w:rsidRDefault="002715B4" w:rsidP="002715B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Show</w:t>
            </w:r>
            <w:r w:rsidR="000E53EB"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the </w:t>
            </w:r>
            <w:r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children</w:t>
            </w:r>
            <w:r w:rsidR="000E53EB"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step by step how they will prepare</w:t>
            </w:r>
            <w:r w:rsidR="00EF58E3"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and </w:t>
            </w:r>
            <w:r w:rsidR="000E53EB"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place their </w:t>
            </w:r>
            <w:r w:rsidR="0090722A"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ingredients together.</w:t>
            </w:r>
          </w:p>
          <w:p w14:paraId="6D154145" w14:textId="32B52B40" w:rsidR="002715B4" w:rsidRPr="003E24E2" w:rsidRDefault="002715B4" w:rsidP="002715B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Write notes for children’s responses: What will you do if you have a problem while you are making your </w:t>
            </w:r>
            <w:r w:rsidR="00EF58E3"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bread</w:t>
            </w:r>
            <w:r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? How can you make sure you stay safe while </w:t>
            </w:r>
            <w:r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lastRenderedPageBreak/>
              <w:t>you are making your p</w:t>
            </w:r>
            <w:r w:rsidR="000E53EB"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roduct</w:t>
            </w:r>
            <w:r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? How can you make sure your p</w:t>
            </w:r>
            <w:r w:rsidR="000E53EB"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roduct</w:t>
            </w:r>
            <w:r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ends up looking like your design?</w:t>
            </w:r>
          </w:p>
          <w:p w14:paraId="6375D3AC" w14:textId="77777777" w:rsidR="007030E0" w:rsidRPr="003E24E2" w:rsidRDefault="007030E0" w:rsidP="007030E0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</w:pPr>
            <w:r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7. </w:t>
            </w:r>
            <w:r w:rsidRPr="003E24E2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 xml:space="preserve">Evaluate their product by discussing how well it works in relation to the purpose and the user and whether it meets the design criteria. </w:t>
            </w:r>
          </w:p>
          <w:p w14:paraId="3A4664FF" w14:textId="77777777" w:rsidR="007030E0" w:rsidRPr="003E24E2" w:rsidRDefault="007030E0" w:rsidP="007030E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Evaluate your design. What does this mean? Why is it important that we do this? Think, pair, then share your ideas.</w:t>
            </w:r>
          </w:p>
          <w:p w14:paraId="6483A0BE" w14:textId="7BF86A95" w:rsidR="00B56C6F" w:rsidRPr="003E24E2" w:rsidRDefault="00B56C6F" w:rsidP="00B56C6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Tell children that today they will be evaluating their finished p</w:t>
            </w:r>
            <w:r w:rsidR="000E53EB"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roduct</w:t>
            </w:r>
            <w:r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. What does it mean to evaluate something and why is this important? Children to think, pair, share their ideas.</w:t>
            </w:r>
          </w:p>
          <w:p w14:paraId="157B2C00" w14:textId="77777777" w:rsidR="00B67B5D" w:rsidRPr="003E24E2" w:rsidRDefault="00B56C6F" w:rsidP="00B56C6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Ask children to get into partners and discuss: What did you most enjoy about making your </w:t>
            </w:r>
            <w:r w:rsidR="00EF58E3"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bread</w:t>
            </w:r>
            <w:r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? What did you find most difficult about making your </w:t>
            </w:r>
            <w:r w:rsidR="00EF58E3"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bread</w:t>
            </w:r>
            <w:r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? What would you do differently if you were going to make </w:t>
            </w:r>
            <w:r w:rsidR="000E53EB"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it </w:t>
            </w:r>
            <w:proofErr w:type="gramStart"/>
            <w:r w:rsidR="000E53EB"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again</w:t>
            </w:r>
            <w:proofErr w:type="gramEnd"/>
          </w:p>
          <w:p w14:paraId="7CBBB4B2" w14:textId="77777777" w:rsidR="00A17C14" w:rsidRPr="003E24E2" w:rsidRDefault="00A17C14" w:rsidP="00A17C14">
            <w:pPr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8. Children should write a set of instructions in their topic book to answer the BIG question.</w:t>
            </w:r>
          </w:p>
          <w:p w14:paraId="48101151" w14:textId="3BB0DF3E" w:rsidR="00A17C14" w:rsidRPr="003E24E2" w:rsidRDefault="00A17C14" w:rsidP="00A17C14">
            <w:pPr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SEND children: record children verbally explaining how to make </w:t>
            </w:r>
            <w:r w:rsidR="008B7FF6"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soda bread</w:t>
            </w:r>
            <w:r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.</w:t>
            </w:r>
          </w:p>
          <w:p w14:paraId="28BA8885" w14:textId="317FF8DE" w:rsidR="00A17C14" w:rsidRPr="003E24E2" w:rsidRDefault="00A17C14" w:rsidP="00A17C14">
            <w:p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</w:p>
        </w:tc>
      </w:tr>
      <w:tr w:rsidR="003E24E2" w:rsidRPr="003E24E2" w14:paraId="6391DAA0" w14:textId="77777777" w:rsidTr="002520AD">
        <w:tc>
          <w:tcPr>
            <w:tcW w:w="2122" w:type="dxa"/>
          </w:tcPr>
          <w:p w14:paraId="78666FCB" w14:textId="77777777" w:rsidR="00B56C6F" w:rsidRPr="003E24E2" w:rsidRDefault="00B56C6F" w:rsidP="00B56C6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b/>
                <w:color w:val="002060"/>
                <w:sz w:val="20"/>
                <w:szCs w:val="20"/>
              </w:rPr>
              <w:lastRenderedPageBreak/>
              <w:t>SEND expectations</w:t>
            </w:r>
          </w:p>
          <w:p w14:paraId="0CDBAC85" w14:textId="77777777" w:rsidR="006324C8" w:rsidRPr="003E24E2" w:rsidRDefault="006324C8" w:rsidP="006324C8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>Adult support where possible.</w:t>
            </w:r>
          </w:p>
          <w:p w14:paraId="627621D6" w14:textId="77777777" w:rsidR="006324C8" w:rsidRPr="003E24E2" w:rsidRDefault="006324C8" w:rsidP="006324C8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>Success to be determined by outcome.</w:t>
            </w:r>
          </w:p>
        </w:tc>
        <w:tc>
          <w:tcPr>
            <w:tcW w:w="8072" w:type="dxa"/>
          </w:tcPr>
          <w:p w14:paraId="115E23D8" w14:textId="3558C226" w:rsidR="00B56C6F" w:rsidRPr="003E24E2" w:rsidRDefault="000E53EB" w:rsidP="000E53EB">
            <w:p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3E24E2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SEND pupils will complete the lesson plan as above. Where required, adult support should be provided.</w:t>
            </w:r>
          </w:p>
        </w:tc>
      </w:tr>
      <w:tr w:rsidR="003E24E2" w:rsidRPr="003E24E2" w14:paraId="1A5AD971" w14:textId="77777777" w:rsidTr="002520AD">
        <w:tc>
          <w:tcPr>
            <w:tcW w:w="2122" w:type="dxa"/>
          </w:tcPr>
          <w:p w14:paraId="6D7D1F10" w14:textId="77777777" w:rsidR="00BA2C7E" w:rsidRPr="003E24E2" w:rsidRDefault="00BA2C7E" w:rsidP="00BA2C7E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Resources</w:t>
            </w:r>
          </w:p>
        </w:tc>
        <w:tc>
          <w:tcPr>
            <w:tcW w:w="8072" w:type="dxa"/>
          </w:tcPr>
          <w:p w14:paraId="051C0598" w14:textId="164932E1" w:rsidR="009B08C9" w:rsidRPr="003E24E2" w:rsidRDefault="009B08C9" w:rsidP="00BF2FD0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>See recipe sheet</w:t>
            </w:r>
          </w:p>
          <w:p w14:paraId="442A0FAF" w14:textId="514953AD" w:rsidR="00EF58E3" w:rsidRPr="003E24E2" w:rsidRDefault="00EF58E3" w:rsidP="00BF2FD0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>Measuring jug</w:t>
            </w:r>
          </w:p>
          <w:p w14:paraId="0E2E8077" w14:textId="77777777" w:rsidR="00EF58E3" w:rsidRPr="003E24E2" w:rsidRDefault="00EF58E3" w:rsidP="00BF2FD0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>A bowl</w:t>
            </w:r>
          </w:p>
          <w:p w14:paraId="2978F4E2" w14:textId="77777777" w:rsidR="00EF58E3" w:rsidRPr="003E24E2" w:rsidRDefault="00EF58E3" w:rsidP="00BF2FD0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>Mixing spoon</w:t>
            </w:r>
          </w:p>
          <w:p w14:paraId="5A3CE6C7" w14:textId="39097867" w:rsidR="00EF58E3" w:rsidRPr="003E24E2" w:rsidRDefault="00EF58E3" w:rsidP="00BF2FD0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>Fork</w:t>
            </w:r>
          </w:p>
          <w:p w14:paraId="1F0459E6" w14:textId="77777777" w:rsidR="00EF58E3" w:rsidRPr="003E24E2" w:rsidRDefault="00EF58E3" w:rsidP="00BF2FD0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>Clean surface</w:t>
            </w:r>
          </w:p>
          <w:p w14:paraId="12DC2A2A" w14:textId="77777777" w:rsidR="00EF58E3" w:rsidRPr="003E24E2" w:rsidRDefault="00EF58E3" w:rsidP="00BF2FD0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 xml:space="preserve">sharp knife </w:t>
            </w:r>
          </w:p>
          <w:p w14:paraId="75489F72" w14:textId="77777777" w:rsidR="00EF58E3" w:rsidRPr="003E24E2" w:rsidRDefault="00EF58E3" w:rsidP="00BF2FD0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 xml:space="preserve">baking paper </w:t>
            </w:r>
          </w:p>
          <w:p w14:paraId="31BC2817" w14:textId="234A526B" w:rsidR="00BF2FD0" w:rsidRPr="003E24E2" w:rsidRDefault="00EF58E3" w:rsidP="00BF2FD0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3E24E2">
              <w:rPr>
                <w:rFonts w:ascii="Comic Sans MS" w:hAnsi="Comic Sans MS"/>
                <w:color w:val="002060"/>
                <w:sz w:val="20"/>
                <w:szCs w:val="20"/>
              </w:rPr>
              <w:t>baking tray</w:t>
            </w:r>
          </w:p>
        </w:tc>
      </w:tr>
    </w:tbl>
    <w:p w14:paraId="2A548AC9" w14:textId="2386264F" w:rsidR="00B8306F" w:rsidRPr="003E24E2" w:rsidRDefault="009C5DAD">
      <w:pPr>
        <w:rPr>
          <w:rFonts w:ascii="Comic Sans MS" w:hAnsi="Comic Sans MS"/>
          <w:color w:val="002060"/>
          <w:sz w:val="20"/>
          <w:szCs w:val="20"/>
        </w:rPr>
      </w:pPr>
    </w:p>
    <w:p w14:paraId="6C787013" w14:textId="77777777" w:rsidR="00BF2FD0" w:rsidRPr="003E24E2" w:rsidRDefault="00BF2FD0">
      <w:pPr>
        <w:rPr>
          <w:rFonts w:ascii="Comic Sans MS" w:hAnsi="Comic Sans MS"/>
          <w:color w:val="002060"/>
          <w:sz w:val="20"/>
          <w:szCs w:val="20"/>
        </w:rPr>
      </w:pPr>
    </w:p>
    <w:p w14:paraId="750B71F8" w14:textId="77777777" w:rsidR="00226E54" w:rsidRPr="003E24E2" w:rsidRDefault="00226E54">
      <w:pPr>
        <w:rPr>
          <w:rFonts w:ascii="Comic Sans MS" w:hAnsi="Comic Sans MS"/>
          <w:color w:val="002060"/>
          <w:sz w:val="20"/>
          <w:szCs w:val="20"/>
        </w:rPr>
      </w:pPr>
    </w:p>
    <w:sectPr w:rsidR="00226E54" w:rsidRPr="003E24E2" w:rsidSect="00DC6FC0">
      <w:headerReference w:type="default" r:id="rId7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3CBD0" w14:textId="77777777" w:rsidR="00E975DA" w:rsidRDefault="00E975DA" w:rsidP="00911FFF">
      <w:pPr>
        <w:spacing w:after="0" w:line="240" w:lineRule="auto"/>
      </w:pPr>
      <w:r>
        <w:separator/>
      </w:r>
    </w:p>
  </w:endnote>
  <w:endnote w:type="continuationSeparator" w:id="0">
    <w:p w14:paraId="24498DEC" w14:textId="77777777" w:rsidR="00E975DA" w:rsidRDefault="00E975DA" w:rsidP="0091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D067B" w14:textId="77777777" w:rsidR="00E975DA" w:rsidRDefault="00E975DA" w:rsidP="00911FFF">
      <w:pPr>
        <w:spacing w:after="0" w:line="240" w:lineRule="auto"/>
      </w:pPr>
      <w:r>
        <w:separator/>
      </w:r>
    </w:p>
  </w:footnote>
  <w:footnote w:type="continuationSeparator" w:id="0">
    <w:p w14:paraId="4F168D59" w14:textId="77777777" w:rsidR="00E975DA" w:rsidRDefault="00E975DA" w:rsidP="00911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FD827" w14:textId="25C3DFAB" w:rsidR="009C5DAD" w:rsidRDefault="009C5DAD" w:rsidP="009C5DAD">
    <w:pPr>
      <w:pStyle w:val="Header"/>
      <w:jc w:val="center"/>
      <w:rPr>
        <w:rFonts w:ascii="Comic Sans MS" w:hAnsi="Comic Sans MS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BB48057" wp14:editId="45A6A990">
          <wp:simplePos x="0" y="0"/>
          <wp:positionH relativeFrom="column">
            <wp:posOffset>6303010</wp:posOffset>
          </wp:positionH>
          <wp:positionV relativeFrom="paragraph">
            <wp:posOffset>-222885</wp:posOffset>
          </wp:positionV>
          <wp:extent cx="546735" cy="546735"/>
          <wp:effectExtent l="0" t="0" r="5715" b="571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6AC6C82" wp14:editId="69B4A28B">
              <wp:simplePos x="0" y="0"/>
              <wp:positionH relativeFrom="page">
                <wp:posOffset>-348615</wp:posOffset>
              </wp:positionH>
              <wp:positionV relativeFrom="page">
                <wp:posOffset>9525</wp:posOffset>
              </wp:positionV>
              <wp:extent cx="2491105" cy="568960"/>
              <wp:effectExtent l="0" t="0" r="4445" b="254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1105" cy="568325"/>
                        <a:chOff x="0" y="0"/>
                        <a:chExt cx="1700784" cy="1024128"/>
                      </a:xfrm>
                    </wpg:grpSpPr>
                    <wpg:grpSp>
                      <wpg:cNvPr id="9" name="Group 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0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CBAE6F" w14:textId="77777777" w:rsidR="009C5DAD" w:rsidRDefault="009C5DAD" w:rsidP="009C5DAD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AC6C82" id="Group 2" o:spid="_x0000_s1026" style="position:absolute;left:0;text-align:left;margin-left:-27.45pt;margin-top:.75pt;width:196.15pt;height:44.8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">
              <v:group id="Group 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rect id="Rectangle 11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3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" filled="f" stroked="f" strokeweight=".5pt">
                <v:textbox inset=",7.2pt,,7.2pt">
                  <w:txbxContent>
                    <w:p w14:paraId="7FCBAE6F" w14:textId="77777777" w:rsidR="009C5DAD" w:rsidRDefault="009C5DAD" w:rsidP="009C5DAD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Comic Sans MS" w:hAnsi="Comic Sans MS"/>
        <w:b/>
        <w:color w:val="002060"/>
        <w:sz w:val="20"/>
        <w:szCs w:val="20"/>
      </w:rPr>
      <w:t>Design Technology (DT) Scheme of Work</w:t>
    </w:r>
  </w:p>
  <w:p w14:paraId="1F7062AF" w14:textId="395D4F35" w:rsidR="00911FFF" w:rsidRPr="009C5DAD" w:rsidRDefault="00911FFF" w:rsidP="009C5D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7C2E4B4"/>
    <w:lvl w:ilvl="0">
      <w:numFmt w:val="bullet"/>
      <w:lvlText w:val="*"/>
      <w:lvlJc w:val="left"/>
    </w:lvl>
  </w:abstractNum>
  <w:abstractNum w:abstractNumId="1" w15:restartNumberingAfterBreak="0">
    <w:nsid w:val="0066061B"/>
    <w:multiLevelType w:val="hybridMultilevel"/>
    <w:tmpl w:val="B16AE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D42C7"/>
    <w:multiLevelType w:val="hybridMultilevel"/>
    <w:tmpl w:val="09F66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637BE"/>
    <w:multiLevelType w:val="hybridMultilevel"/>
    <w:tmpl w:val="5302FF2C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 w15:restartNumberingAfterBreak="0">
    <w:nsid w:val="08927C28"/>
    <w:multiLevelType w:val="hybridMultilevel"/>
    <w:tmpl w:val="D1A6583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0DD84945"/>
    <w:multiLevelType w:val="hybridMultilevel"/>
    <w:tmpl w:val="47806BAC"/>
    <w:lvl w:ilvl="0" w:tplc="C7C2E4B4">
      <w:start w:val="1"/>
      <w:numFmt w:val="bullet"/>
      <w:lvlText w:val=""/>
      <w:legacy w:legacy="1" w:legacySpace="0" w:legacyIndent="170"/>
      <w:lvlJc w:val="left"/>
      <w:pPr>
        <w:ind w:left="125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7DE3"/>
    <w:multiLevelType w:val="hybridMultilevel"/>
    <w:tmpl w:val="7EDAD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346152">
      <w:start w:val="2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53A3E"/>
    <w:multiLevelType w:val="hybridMultilevel"/>
    <w:tmpl w:val="4A668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C657C"/>
    <w:multiLevelType w:val="hybridMultilevel"/>
    <w:tmpl w:val="46769288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26D57BDD"/>
    <w:multiLevelType w:val="hybridMultilevel"/>
    <w:tmpl w:val="7794FB34"/>
    <w:lvl w:ilvl="0" w:tplc="EA322C4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  <w:i/>
        <w:color w:val="002060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29DE775D"/>
    <w:multiLevelType w:val="hybridMultilevel"/>
    <w:tmpl w:val="3BD856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6D4F34"/>
    <w:multiLevelType w:val="hybridMultilevel"/>
    <w:tmpl w:val="FF6C7D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7576D7"/>
    <w:multiLevelType w:val="hybridMultilevel"/>
    <w:tmpl w:val="07EE8F30"/>
    <w:lvl w:ilvl="0" w:tplc="C7C2E4B4">
      <w:start w:val="1"/>
      <w:numFmt w:val="bullet"/>
      <w:lvlText w:val="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54540"/>
    <w:multiLevelType w:val="hybridMultilevel"/>
    <w:tmpl w:val="C3C631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3C78BE"/>
    <w:multiLevelType w:val="hybridMultilevel"/>
    <w:tmpl w:val="299EDE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5B5ACF"/>
    <w:multiLevelType w:val="multilevel"/>
    <w:tmpl w:val="B91035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1352EE"/>
    <w:multiLevelType w:val="hybridMultilevel"/>
    <w:tmpl w:val="7E46D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50038B"/>
    <w:multiLevelType w:val="hybridMultilevel"/>
    <w:tmpl w:val="3F8C3C08"/>
    <w:lvl w:ilvl="0" w:tplc="EA322C4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  <w:i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335A0"/>
    <w:multiLevelType w:val="multilevel"/>
    <w:tmpl w:val="179401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0D7AB5"/>
    <w:multiLevelType w:val="hybridMultilevel"/>
    <w:tmpl w:val="9E025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F12F29"/>
    <w:multiLevelType w:val="hybridMultilevel"/>
    <w:tmpl w:val="605E7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626BC">
      <w:start w:val="2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56E18"/>
    <w:multiLevelType w:val="hybridMultilevel"/>
    <w:tmpl w:val="AEDE3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E22386"/>
    <w:multiLevelType w:val="hybridMultilevel"/>
    <w:tmpl w:val="129E9C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1D7C8A"/>
    <w:multiLevelType w:val="hybridMultilevel"/>
    <w:tmpl w:val="255E068A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67A610EB"/>
    <w:multiLevelType w:val="multilevel"/>
    <w:tmpl w:val="81306F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790F8D"/>
    <w:multiLevelType w:val="hybridMultilevel"/>
    <w:tmpl w:val="AA38A1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7D4BA1"/>
    <w:multiLevelType w:val="hybridMultilevel"/>
    <w:tmpl w:val="98BC0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21"/>
  </w:num>
  <w:num w:numId="4">
    <w:abstractNumId w:val="22"/>
  </w:num>
  <w:num w:numId="5">
    <w:abstractNumId w:val="19"/>
  </w:num>
  <w:num w:numId="6">
    <w:abstractNumId w:val="11"/>
  </w:num>
  <w:num w:numId="7">
    <w:abstractNumId w:val="10"/>
  </w:num>
  <w:num w:numId="8">
    <w:abstractNumId w:val="9"/>
  </w:num>
  <w:num w:numId="9">
    <w:abstractNumId w:val="2"/>
  </w:num>
  <w:num w:numId="10">
    <w:abstractNumId w:val="7"/>
  </w:num>
  <w:num w:numId="11">
    <w:abstractNumId w:val="4"/>
  </w:num>
  <w:num w:numId="12">
    <w:abstractNumId w:val="26"/>
  </w:num>
  <w:num w:numId="13">
    <w:abstractNumId w:val="17"/>
  </w:num>
  <w:num w:numId="14">
    <w:abstractNumId w:val="14"/>
  </w:num>
  <w:num w:numId="15">
    <w:abstractNumId w:val="25"/>
  </w:num>
  <w:num w:numId="16">
    <w:abstractNumId w:val="23"/>
  </w:num>
  <w:num w:numId="17">
    <w:abstractNumId w:val="8"/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</w:rPr>
      </w:lvl>
    </w:lvlOverride>
  </w:num>
  <w:num w:numId="19">
    <w:abstractNumId w:val="12"/>
  </w:num>
  <w:num w:numId="20">
    <w:abstractNumId w:val="5"/>
  </w:num>
  <w:num w:numId="21">
    <w:abstractNumId w:val="24"/>
  </w:num>
  <w:num w:numId="22">
    <w:abstractNumId w:val="3"/>
  </w:num>
  <w:num w:numId="23">
    <w:abstractNumId w:val="18"/>
  </w:num>
  <w:num w:numId="24">
    <w:abstractNumId w:val="13"/>
  </w:num>
  <w:num w:numId="25">
    <w:abstractNumId w:val="20"/>
  </w:num>
  <w:num w:numId="26">
    <w:abstractNumId w:val="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1844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FF"/>
    <w:rsid w:val="000023F4"/>
    <w:rsid w:val="000522B1"/>
    <w:rsid w:val="000558FB"/>
    <w:rsid w:val="000D6E1E"/>
    <w:rsid w:val="000E3FAA"/>
    <w:rsid w:val="000E53EB"/>
    <w:rsid w:val="001310C2"/>
    <w:rsid w:val="00185963"/>
    <w:rsid w:val="001A04F1"/>
    <w:rsid w:val="001E04A7"/>
    <w:rsid w:val="001E6CFD"/>
    <w:rsid w:val="002069FF"/>
    <w:rsid w:val="00214275"/>
    <w:rsid w:val="00226E54"/>
    <w:rsid w:val="00241BA8"/>
    <w:rsid w:val="002514B1"/>
    <w:rsid w:val="002520AD"/>
    <w:rsid w:val="00260BDC"/>
    <w:rsid w:val="002715B4"/>
    <w:rsid w:val="00293D79"/>
    <w:rsid w:val="002940C4"/>
    <w:rsid w:val="00313C76"/>
    <w:rsid w:val="00320BC5"/>
    <w:rsid w:val="003A0A1D"/>
    <w:rsid w:val="003B4C25"/>
    <w:rsid w:val="003E24E2"/>
    <w:rsid w:val="004A474E"/>
    <w:rsid w:val="004C6C35"/>
    <w:rsid w:val="004D3F07"/>
    <w:rsid w:val="00544740"/>
    <w:rsid w:val="0054537A"/>
    <w:rsid w:val="00593B62"/>
    <w:rsid w:val="005943E2"/>
    <w:rsid w:val="005A0BAC"/>
    <w:rsid w:val="00625F46"/>
    <w:rsid w:val="00631C8D"/>
    <w:rsid w:val="006324C8"/>
    <w:rsid w:val="00691611"/>
    <w:rsid w:val="006A7713"/>
    <w:rsid w:val="007030E0"/>
    <w:rsid w:val="00724E06"/>
    <w:rsid w:val="0074704E"/>
    <w:rsid w:val="00750F75"/>
    <w:rsid w:val="007A2159"/>
    <w:rsid w:val="007C620E"/>
    <w:rsid w:val="00800437"/>
    <w:rsid w:val="008557CF"/>
    <w:rsid w:val="00865D93"/>
    <w:rsid w:val="00895955"/>
    <w:rsid w:val="008A2311"/>
    <w:rsid w:val="008B7FF6"/>
    <w:rsid w:val="008E1732"/>
    <w:rsid w:val="0090722A"/>
    <w:rsid w:val="00911FFF"/>
    <w:rsid w:val="00940C47"/>
    <w:rsid w:val="00950176"/>
    <w:rsid w:val="00980006"/>
    <w:rsid w:val="009850C0"/>
    <w:rsid w:val="00997DC2"/>
    <w:rsid w:val="009B08C9"/>
    <w:rsid w:val="009B7770"/>
    <w:rsid w:val="009C5DAD"/>
    <w:rsid w:val="00A17C14"/>
    <w:rsid w:val="00AD3C91"/>
    <w:rsid w:val="00AE66E1"/>
    <w:rsid w:val="00B026EB"/>
    <w:rsid w:val="00B40260"/>
    <w:rsid w:val="00B520C3"/>
    <w:rsid w:val="00B56C6F"/>
    <w:rsid w:val="00B67B5D"/>
    <w:rsid w:val="00BA2C7E"/>
    <w:rsid w:val="00BA40C0"/>
    <w:rsid w:val="00BD073C"/>
    <w:rsid w:val="00BE35E5"/>
    <w:rsid w:val="00BE6969"/>
    <w:rsid w:val="00BF2FD0"/>
    <w:rsid w:val="00C10E4B"/>
    <w:rsid w:val="00C60EAC"/>
    <w:rsid w:val="00C96E6E"/>
    <w:rsid w:val="00CB683E"/>
    <w:rsid w:val="00CE4F2C"/>
    <w:rsid w:val="00CE7063"/>
    <w:rsid w:val="00CF2CAC"/>
    <w:rsid w:val="00D548AC"/>
    <w:rsid w:val="00D55792"/>
    <w:rsid w:val="00D5631A"/>
    <w:rsid w:val="00DA25A7"/>
    <w:rsid w:val="00DC6FC0"/>
    <w:rsid w:val="00DD2E22"/>
    <w:rsid w:val="00DE6C50"/>
    <w:rsid w:val="00E55942"/>
    <w:rsid w:val="00E673D6"/>
    <w:rsid w:val="00E82823"/>
    <w:rsid w:val="00E915D9"/>
    <w:rsid w:val="00E975DA"/>
    <w:rsid w:val="00EE3077"/>
    <w:rsid w:val="00EF58E3"/>
    <w:rsid w:val="00F27224"/>
    <w:rsid w:val="00F409FD"/>
    <w:rsid w:val="00F703E1"/>
    <w:rsid w:val="00F951AA"/>
    <w:rsid w:val="00FA1D2E"/>
    <w:rsid w:val="00FB126F"/>
    <w:rsid w:val="00FD4754"/>
    <w:rsid w:val="00FE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40"/>
    <o:shapelayout v:ext="edit">
      <o:idmap v:ext="edit" data="1"/>
    </o:shapelayout>
  </w:shapeDefaults>
  <w:decimalSymbol w:val="."/>
  <w:listSeparator w:val=","/>
  <w14:docId w14:val="417599B8"/>
  <w15:chartTrackingRefBased/>
  <w15:docId w15:val="{7EEFB946-AC4E-4999-B8B7-0549A406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FF"/>
  </w:style>
  <w:style w:type="paragraph" w:styleId="Footer">
    <w:name w:val="footer"/>
    <w:basedOn w:val="Normal"/>
    <w:link w:val="Foot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FF"/>
  </w:style>
  <w:style w:type="table" w:styleId="TableGrid">
    <w:name w:val="Table Grid"/>
    <w:basedOn w:val="TableNormal"/>
    <w:uiPriority w:val="39"/>
    <w:rsid w:val="00911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20AD"/>
    <w:pPr>
      <w:ind w:left="720"/>
      <w:contextualSpacing/>
    </w:pPr>
  </w:style>
  <w:style w:type="paragraph" w:customStyle="1" w:styleId="SoWBullet1">
    <w:name w:val="SoWBullet1"/>
    <w:rsid w:val="001E6CFD"/>
    <w:pPr>
      <w:widowControl w:val="0"/>
      <w:tabs>
        <w:tab w:val="left" w:pos="170"/>
        <w:tab w:val="left" w:pos="360"/>
      </w:tabs>
      <w:overflowPunct w:val="0"/>
      <w:autoSpaceDE w:val="0"/>
      <w:autoSpaceDN w:val="0"/>
      <w:adjustRightInd w:val="0"/>
      <w:spacing w:after="0" w:line="240" w:lineRule="exact"/>
      <w:ind w:left="170" w:hanging="170"/>
      <w:textAlignment w:val="baseline"/>
    </w:pPr>
    <w:rPr>
      <w:rFonts w:ascii="Arial" w:eastAsia="Times New Roman" w:hAnsi="Arial" w:cs="Times New Roman"/>
      <w:color w:val="000000"/>
      <w:kern w:val="16"/>
      <w:sz w:val="16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school</dc:creator>
  <cp:keywords/>
  <dc:description/>
  <cp:lastModifiedBy>Aisha</cp:lastModifiedBy>
  <cp:revision>8</cp:revision>
  <dcterms:created xsi:type="dcterms:W3CDTF">2023-06-03T23:01:00Z</dcterms:created>
  <dcterms:modified xsi:type="dcterms:W3CDTF">2023-08-30T21:52:00Z</dcterms:modified>
</cp:coreProperties>
</file>