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AE66E1" w:rsidRDefault="00A06818" w:rsidP="00B47F9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1</w:t>
            </w:r>
            <w:bookmarkStart w:id="0" w:name="_GoBack"/>
            <w:bookmarkEnd w:id="0"/>
            <w:r w:rsidR="001E779F">
              <w:rPr>
                <w:b/>
                <w:color w:val="002060"/>
              </w:rPr>
              <w:t xml:space="preserve">: </w:t>
            </w:r>
            <w:r w:rsidR="004F0EE3">
              <w:rPr>
                <w:b/>
                <w:color w:val="002060"/>
              </w:rPr>
              <w:t>Sculpture</w:t>
            </w:r>
            <w:r w:rsidR="00802564">
              <w:rPr>
                <w:b/>
                <w:color w:val="002060"/>
              </w:rPr>
              <w:t>/textiles and printing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182E84" w:rsidRPr="007E1CD7" w:rsidRDefault="0091399C" w:rsidP="002520AD">
            <w:pPr>
              <w:rPr>
                <w:color w:val="002060"/>
              </w:rPr>
            </w:pPr>
            <w:r w:rsidRPr="007E1CD7">
              <w:rPr>
                <w:color w:val="002060"/>
              </w:rPr>
              <w:t>Maths</w:t>
            </w:r>
            <w:r w:rsidR="00D34C0A">
              <w:rPr>
                <w:color w:val="002060"/>
              </w:rPr>
              <w:t>- pattern</w:t>
            </w:r>
          </w:p>
          <w:p w:rsidR="0091399C" w:rsidRPr="007E1CD7" w:rsidRDefault="0091399C" w:rsidP="002520AD">
            <w:pPr>
              <w:rPr>
                <w:color w:val="002060"/>
              </w:rPr>
            </w:pPr>
            <w:r w:rsidRPr="007E1CD7">
              <w:rPr>
                <w:color w:val="002060"/>
              </w:rPr>
              <w:t>Science</w:t>
            </w:r>
            <w:r w:rsidR="00D34C0A">
              <w:rPr>
                <w:color w:val="002060"/>
              </w:rPr>
              <w:t>- materials</w:t>
            </w:r>
          </w:p>
          <w:p w:rsidR="0091399C" w:rsidRDefault="0091399C" w:rsidP="002520AD">
            <w:pPr>
              <w:rPr>
                <w:color w:val="002060"/>
              </w:rPr>
            </w:pPr>
            <w:r w:rsidRPr="007E1CD7">
              <w:rPr>
                <w:color w:val="002060"/>
              </w:rPr>
              <w:t>DT</w:t>
            </w:r>
            <w:r w:rsidR="00D34C0A">
              <w:rPr>
                <w:color w:val="002060"/>
              </w:rPr>
              <w:t>- design and make puppets</w:t>
            </w:r>
          </w:p>
          <w:p w:rsidR="00D34C0A" w:rsidRPr="007E1CD7" w:rsidRDefault="00D34C0A" w:rsidP="002520AD">
            <w:pPr>
              <w:rPr>
                <w:color w:val="002060"/>
              </w:rPr>
            </w:pPr>
            <w:r>
              <w:rPr>
                <w:color w:val="002060"/>
              </w:rPr>
              <w:t>History- castles- (trip to Skipton Castle)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7E1CD7" w:rsidRDefault="00F23E9D" w:rsidP="00AE66E1">
            <w:pPr>
              <w:rPr>
                <w:color w:val="002060"/>
              </w:rPr>
            </w:pPr>
            <w:r w:rsidRPr="007E1CD7">
              <w:rPr>
                <w:color w:val="002060"/>
              </w:rPr>
              <w:t xml:space="preserve">Can you use different materials to make a product?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7E1CD7" w:rsidRDefault="00F23E9D" w:rsidP="002520AD">
            <w:pPr>
              <w:rPr>
                <w:color w:val="002060"/>
              </w:rPr>
            </w:pPr>
            <w:r w:rsidRPr="007E1CD7">
              <w:rPr>
                <w:color w:val="002060"/>
              </w:rPr>
              <w:t xml:space="preserve">To </w:t>
            </w:r>
            <w:r w:rsidR="001E779F">
              <w:rPr>
                <w:color w:val="002060"/>
              </w:rPr>
              <w:t xml:space="preserve">be able to select and use </w:t>
            </w:r>
            <w:r w:rsidRPr="007E1CD7">
              <w:rPr>
                <w:color w:val="002060"/>
              </w:rPr>
              <w:t xml:space="preserve">a </w:t>
            </w:r>
            <w:r w:rsidR="001E779F">
              <w:rPr>
                <w:color w:val="002060"/>
              </w:rPr>
              <w:t>wide variety of d</w:t>
            </w:r>
            <w:r w:rsidRPr="007E1CD7">
              <w:rPr>
                <w:color w:val="002060"/>
              </w:rPr>
              <w:t>ifferent materials to create a product by joining them together with purpose</w:t>
            </w:r>
            <w:r w:rsidR="00D04377">
              <w:rPr>
                <w:color w:val="002060"/>
              </w:rPr>
              <w:t>,</w:t>
            </w:r>
            <w:r w:rsidR="001E779F">
              <w:rPr>
                <w:color w:val="002060"/>
              </w:rPr>
              <w:t xml:space="preserve"> independently.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291298" w:rsidRPr="007E1CD7" w:rsidRDefault="00291298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 xml:space="preserve">To use a range of materials creatively to design and make products </w:t>
            </w:r>
          </w:p>
          <w:p w:rsidR="00291298" w:rsidRPr="007E1CD7" w:rsidRDefault="00291298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 xml:space="preserve">To use drawing, painting and sculpture to develop and share their ideas, experiences and imagination </w:t>
            </w:r>
          </w:p>
          <w:p w:rsidR="00291298" w:rsidRPr="007E1CD7" w:rsidRDefault="00291298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 xml:space="preserve">To develop a wide range of art and design techniques in using colour, pattern, texture, line, shape, form and space </w:t>
            </w:r>
          </w:p>
          <w:p w:rsidR="00D548AC" w:rsidRPr="007E1CD7" w:rsidRDefault="00291298" w:rsidP="00291298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>To know about the work of a range of artists, craft makers and designers, describing the differences and similarities between different practices and disciplines, and making links to their own work.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Pr="007E1CD7" w:rsidRDefault="00DA25A7" w:rsidP="00911FFF">
            <w:pPr>
              <w:rPr>
                <w:i/>
                <w:color w:val="002060"/>
              </w:rPr>
            </w:pPr>
            <w:r w:rsidRPr="007E1CD7">
              <w:rPr>
                <w:i/>
                <w:color w:val="002060"/>
              </w:rPr>
              <w:t>Children already know:</w:t>
            </w:r>
          </w:p>
          <w:p w:rsidR="00291298" w:rsidRPr="007E1CD7" w:rsidRDefault="00291298" w:rsidP="00911FFF">
            <w:pPr>
              <w:rPr>
                <w:color w:val="002060"/>
              </w:rPr>
            </w:pPr>
            <w:r w:rsidRPr="007E1CD7">
              <w:rPr>
                <w:color w:val="002060"/>
              </w:rPr>
              <w:t>Reception</w:t>
            </w:r>
          </w:p>
          <w:p w:rsidR="007C6F1D" w:rsidRPr="007E1CD7" w:rsidRDefault="007C6F1D" w:rsidP="007C6F1D">
            <w:pPr>
              <w:rPr>
                <w:color w:val="002060"/>
              </w:rPr>
            </w:pPr>
            <w:r w:rsidRPr="007E1CD7">
              <w:rPr>
                <w:color w:val="002060"/>
              </w:rPr>
              <w:t xml:space="preserve">ELG- </w:t>
            </w:r>
          </w:p>
          <w:p w:rsidR="007C6F1D" w:rsidRPr="007E1CD7" w:rsidRDefault="007C6F1D" w:rsidP="007C6F1D">
            <w:pPr>
              <w:rPr>
                <w:color w:val="002060"/>
              </w:rPr>
            </w:pPr>
            <w:r w:rsidRPr="007E1CD7">
              <w:rPr>
                <w:b/>
                <w:color w:val="002060"/>
              </w:rPr>
              <w:t>Exploring Media and Materials</w:t>
            </w:r>
            <w:r w:rsidRPr="007E1CD7">
              <w:rPr>
                <w:color w:val="002060"/>
              </w:rPr>
              <w:t xml:space="preserve"> – To uses simple tools and techniques competently and appropriately. To selects appropriate resources and adapts work where necessary.</w:t>
            </w:r>
          </w:p>
          <w:p w:rsidR="00007C88" w:rsidRPr="007E1CD7" w:rsidRDefault="007C6F1D" w:rsidP="00911FFF">
            <w:pPr>
              <w:rPr>
                <w:color w:val="002060"/>
              </w:rPr>
            </w:pPr>
            <w:r w:rsidRPr="007E1CD7">
              <w:rPr>
                <w:b/>
                <w:color w:val="002060"/>
              </w:rPr>
              <w:t>Being Imaginative</w:t>
            </w:r>
            <w:r w:rsidRPr="007E1CD7">
              <w:rPr>
                <w:color w:val="002060"/>
              </w:rPr>
              <w:t>- Children use what they have learnt about media and materials in original ways, thinking about uses and purposes. They represent their own ideas, thoughts and feelings through art</w:t>
            </w:r>
            <w:r w:rsidR="0093760C">
              <w:rPr>
                <w:color w:val="002060"/>
              </w:rPr>
              <w:t>.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7E1CD7" w:rsidRDefault="00DA25A7" w:rsidP="002520AD">
            <w:pPr>
              <w:rPr>
                <w:color w:val="002060"/>
              </w:rPr>
            </w:pPr>
            <w:r w:rsidRPr="007E1CD7">
              <w:rPr>
                <w:color w:val="002060"/>
              </w:rPr>
              <w:t>This unit gives prior knowledge to:</w:t>
            </w:r>
          </w:p>
          <w:p w:rsidR="00980006" w:rsidRPr="007E1CD7" w:rsidRDefault="004F0EE3" w:rsidP="002520AD">
            <w:pPr>
              <w:rPr>
                <w:color w:val="002060"/>
              </w:rPr>
            </w:pPr>
            <w:r w:rsidRPr="007E1CD7">
              <w:rPr>
                <w:color w:val="002060"/>
              </w:rPr>
              <w:t>Sculpture</w:t>
            </w:r>
            <w:r w:rsidR="00007C88" w:rsidRPr="007E1CD7">
              <w:rPr>
                <w:color w:val="002060"/>
              </w:rPr>
              <w:t xml:space="preserve"> units</w:t>
            </w:r>
            <w:r w:rsidR="0093760C">
              <w:rPr>
                <w:color w:val="002060"/>
              </w:rPr>
              <w:t xml:space="preserve">: </w:t>
            </w:r>
            <w:r w:rsidR="00291298" w:rsidRPr="007E1CD7">
              <w:rPr>
                <w:color w:val="002060"/>
              </w:rPr>
              <w:t>Y2</w:t>
            </w:r>
            <w:r w:rsidR="00E82823" w:rsidRPr="007E1CD7">
              <w:rPr>
                <w:color w:val="002060"/>
              </w:rPr>
              <w:t xml:space="preserve"> – </w:t>
            </w:r>
            <w:r w:rsidR="00007C88" w:rsidRPr="007E1CD7">
              <w:rPr>
                <w:color w:val="002060"/>
              </w:rPr>
              <w:t>Y6</w:t>
            </w:r>
          </w:p>
          <w:p w:rsidR="00980006" w:rsidRPr="007E1CD7" w:rsidRDefault="00980006" w:rsidP="002520AD">
            <w:pPr>
              <w:rPr>
                <w:color w:val="002060"/>
              </w:rPr>
            </w:pPr>
          </w:p>
          <w:p w:rsidR="00980006" w:rsidRPr="007E1CD7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911FFF" w:rsidRPr="007E1CD7" w:rsidRDefault="00CA7368" w:rsidP="00911FFF">
            <w:pPr>
              <w:rPr>
                <w:color w:val="002060"/>
              </w:rPr>
            </w:pPr>
            <w:r w:rsidRPr="007E1CD7">
              <w:rPr>
                <w:color w:val="002060"/>
              </w:rPr>
              <w:t>Materials, collage, textiles, product, squeeze, pinch, plasticine, clay, tiles, texture, pattern, cut, roll, coil, join, print, repeating pattern, press, rub, stamp</w:t>
            </w:r>
            <w:r w:rsidR="006B6C54">
              <w:rPr>
                <w:color w:val="002060"/>
              </w:rPr>
              <w:t xml:space="preserve">, Antony Goldsworthy, sculpture, natural form 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Pr="002520AD" w:rsidRDefault="002520AD" w:rsidP="00911FFF">
            <w:pPr>
              <w:rPr>
                <w:color w:val="002060"/>
                <w:sz w:val="18"/>
                <w:szCs w:val="18"/>
              </w:rPr>
            </w:pPr>
          </w:p>
          <w:p w:rsidR="002520AD" w:rsidRDefault="002520AD" w:rsidP="00911FFF"/>
        </w:tc>
        <w:tc>
          <w:tcPr>
            <w:tcW w:w="8072" w:type="dxa"/>
          </w:tcPr>
          <w:p w:rsidR="00821C0D" w:rsidRPr="007E1CD7" w:rsidRDefault="002520AD" w:rsidP="003C5066">
            <w:pPr>
              <w:rPr>
                <w:color w:val="002060"/>
              </w:rPr>
            </w:pPr>
            <w:r w:rsidRPr="007E1CD7">
              <w:rPr>
                <w:color w:val="002060"/>
              </w:rPr>
              <w:t>The knowledge that children will learn and remember:</w:t>
            </w:r>
          </w:p>
          <w:p w:rsidR="00821C0D" w:rsidRPr="007E1CD7" w:rsidRDefault="00850E3E" w:rsidP="003C5066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>To</w:t>
            </w:r>
            <w:r w:rsidR="007930CF" w:rsidRPr="007E1CD7">
              <w:rPr>
                <w:color w:val="002060"/>
              </w:rPr>
              <w:t xml:space="preserve"> </w:t>
            </w:r>
            <w:r w:rsidR="00D34C0A">
              <w:rPr>
                <w:color w:val="002060"/>
              </w:rPr>
              <w:t xml:space="preserve">know how to </w:t>
            </w:r>
            <w:r w:rsidR="007930CF" w:rsidRPr="007E1CD7">
              <w:rPr>
                <w:color w:val="002060"/>
              </w:rPr>
              <w:t xml:space="preserve">use different materials (textiles </w:t>
            </w:r>
            <w:r w:rsidRPr="007E1CD7">
              <w:rPr>
                <w:color w:val="002060"/>
              </w:rPr>
              <w:t>/ collage) to make a product</w:t>
            </w:r>
          </w:p>
          <w:p w:rsidR="00850E3E" w:rsidRPr="007E1CD7" w:rsidRDefault="00850E3E" w:rsidP="003C5066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>To</w:t>
            </w:r>
            <w:r w:rsidR="007930CF" w:rsidRPr="007E1CD7">
              <w:rPr>
                <w:color w:val="002060"/>
              </w:rPr>
              <w:t xml:space="preserve"> </w:t>
            </w:r>
            <w:r w:rsidR="00D34C0A">
              <w:rPr>
                <w:color w:val="002060"/>
              </w:rPr>
              <w:t xml:space="preserve">know how to </w:t>
            </w:r>
            <w:r w:rsidR="007930CF" w:rsidRPr="007E1CD7">
              <w:rPr>
                <w:color w:val="002060"/>
              </w:rPr>
              <w:t>squeeze and pinch mate</w:t>
            </w:r>
            <w:r w:rsidRPr="007E1CD7">
              <w:rPr>
                <w:color w:val="002060"/>
              </w:rPr>
              <w:t>rials to make different shapes</w:t>
            </w:r>
          </w:p>
          <w:p w:rsidR="00850E3E" w:rsidRPr="007E1CD7" w:rsidRDefault="00850E3E" w:rsidP="003C5066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 xml:space="preserve">To </w:t>
            </w:r>
            <w:r w:rsidR="00D34C0A">
              <w:rPr>
                <w:color w:val="002060"/>
              </w:rPr>
              <w:t xml:space="preserve">know how to </w:t>
            </w:r>
            <w:r w:rsidRPr="007E1CD7">
              <w:rPr>
                <w:color w:val="002060"/>
              </w:rPr>
              <w:t>use plasticine / clay.</w:t>
            </w:r>
          </w:p>
          <w:p w:rsidR="00850E3E" w:rsidRPr="007E1CD7" w:rsidRDefault="00850E3E" w:rsidP="003C5066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>To</w:t>
            </w:r>
            <w:r w:rsidR="007930CF" w:rsidRPr="007E1CD7">
              <w:rPr>
                <w:color w:val="002060"/>
              </w:rPr>
              <w:t xml:space="preserve"> </w:t>
            </w:r>
            <w:r w:rsidR="00D34C0A">
              <w:rPr>
                <w:color w:val="002060"/>
              </w:rPr>
              <w:t xml:space="preserve">know how to </w:t>
            </w:r>
            <w:r w:rsidR="007930CF" w:rsidRPr="007E1CD7">
              <w:rPr>
                <w:color w:val="002060"/>
              </w:rPr>
              <w:t xml:space="preserve">use clay tiles and add </w:t>
            </w:r>
            <w:r w:rsidRPr="007E1CD7">
              <w:rPr>
                <w:color w:val="002060"/>
              </w:rPr>
              <w:t>texture/pattern by using tools</w:t>
            </w:r>
          </w:p>
          <w:p w:rsidR="00850E3E" w:rsidRPr="007E1CD7" w:rsidRDefault="00850E3E" w:rsidP="003C5066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 xml:space="preserve">To </w:t>
            </w:r>
            <w:r w:rsidR="00D34C0A">
              <w:rPr>
                <w:color w:val="002060"/>
              </w:rPr>
              <w:t xml:space="preserve">know how to </w:t>
            </w:r>
            <w:r w:rsidRPr="007E1CD7">
              <w:rPr>
                <w:color w:val="002060"/>
              </w:rPr>
              <w:t>cut, roll &amp; coil materials</w:t>
            </w:r>
          </w:p>
          <w:p w:rsidR="00850E3E" w:rsidRPr="007E1CD7" w:rsidRDefault="00850E3E" w:rsidP="00EC6777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>To</w:t>
            </w:r>
            <w:r w:rsidR="007930CF" w:rsidRPr="007E1CD7">
              <w:rPr>
                <w:color w:val="002060"/>
              </w:rPr>
              <w:t xml:space="preserve"> </w:t>
            </w:r>
            <w:r w:rsidR="00D34C0A">
              <w:rPr>
                <w:color w:val="002060"/>
              </w:rPr>
              <w:t xml:space="preserve">know how to </w:t>
            </w:r>
            <w:r w:rsidR="007930CF" w:rsidRPr="007E1CD7">
              <w:rPr>
                <w:color w:val="002060"/>
              </w:rPr>
              <w:t xml:space="preserve">join simple objects together </w:t>
            </w:r>
          </w:p>
          <w:p w:rsidR="00850E3E" w:rsidRPr="007E1CD7" w:rsidRDefault="00850E3E" w:rsidP="00850E3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 xml:space="preserve">To </w:t>
            </w:r>
            <w:r w:rsidR="00D34C0A">
              <w:rPr>
                <w:color w:val="002060"/>
              </w:rPr>
              <w:t xml:space="preserve">know how to </w:t>
            </w:r>
            <w:r w:rsidR="007930CF" w:rsidRPr="007E1CD7">
              <w:rPr>
                <w:color w:val="002060"/>
              </w:rPr>
              <w:t>print with spon</w:t>
            </w:r>
            <w:r w:rsidR="00CA7368" w:rsidRPr="007E1CD7">
              <w:rPr>
                <w:color w:val="002060"/>
              </w:rPr>
              <w:t xml:space="preserve">ges, vegetables &amp; fruit </w:t>
            </w:r>
            <w:r w:rsidRPr="007E1CD7">
              <w:rPr>
                <w:color w:val="002060"/>
              </w:rPr>
              <w:t>onto various materials e.g. paper, textile.</w:t>
            </w:r>
          </w:p>
          <w:p w:rsidR="00850E3E" w:rsidRDefault="00850E3E" w:rsidP="00A30BC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>To</w:t>
            </w:r>
            <w:r w:rsidR="00D34C0A">
              <w:rPr>
                <w:color w:val="002060"/>
              </w:rPr>
              <w:t xml:space="preserve"> know how to</w:t>
            </w:r>
            <w:r w:rsidR="007930CF" w:rsidRPr="007E1CD7">
              <w:rPr>
                <w:color w:val="002060"/>
              </w:rPr>
              <w:t xml:space="preserve"> create a repeating pattern</w:t>
            </w:r>
          </w:p>
          <w:p w:rsidR="006B6C54" w:rsidRDefault="006B6C54" w:rsidP="00A30BC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know about the work of the artist Andy Goldsworthy. </w:t>
            </w:r>
          </w:p>
          <w:p w:rsidR="006B6C54" w:rsidRPr="007E1CD7" w:rsidRDefault="006B6C54" w:rsidP="00A30BC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create pattern and sculpture in the style of the artist Andy Goldsworthy. </w:t>
            </w:r>
          </w:p>
          <w:p w:rsidR="007930CF" w:rsidRPr="007E1CD7" w:rsidRDefault="00850E3E" w:rsidP="00850E3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 xml:space="preserve">To </w:t>
            </w:r>
            <w:r w:rsidR="00D34C0A">
              <w:rPr>
                <w:color w:val="002060"/>
              </w:rPr>
              <w:t xml:space="preserve">know how to </w:t>
            </w:r>
            <w:r w:rsidR="007930CF" w:rsidRPr="007E1CD7">
              <w:rPr>
                <w:color w:val="002060"/>
              </w:rPr>
              <w:t>create a print using pressing, rolling, ru</w:t>
            </w:r>
            <w:r w:rsidRPr="007E1CD7">
              <w:rPr>
                <w:color w:val="002060"/>
              </w:rPr>
              <w:t>bbing &amp; stamping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91399C" w:rsidRPr="007E1CD7" w:rsidRDefault="0091399C" w:rsidP="0091399C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 xml:space="preserve">To </w:t>
            </w:r>
            <w:r w:rsidR="00D34C0A">
              <w:rPr>
                <w:color w:val="002060"/>
              </w:rPr>
              <w:t xml:space="preserve">know how to </w:t>
            </w:r>
            <w:r w:rsidRPr="007E1CD7">
              <w:rPr>
                <w:color w:val="002060"/>
              </w:rPr>
              <w:t>squeeze and pinch materials to make different shapes</w:t>
            </w:r>
          </w:p>
          <w:p w:rsidR="0091399C" w:rsidRPr="007E1CD7" w:rsidRDefault="0091399C" w:rsidP="0091399C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7E1CD7">
              <w:rPr>
                <w:color w:val="002060"/>
              </w:rPr>
              <w:t xml:space="preserve">To </w:t>
            </w:r>
            <w:r w:rsidR="00D34C0A">
              <w:rPr>
                <w:color w:val="002060"/>
              </w:rPr>
              <w:t xml:space="preserve">know how to </w:t>
            </w:r>
            <w:r w:rsidRPr="007E1CD7">
              <w:rPr>
                <w:color w:val="002060"/>
              </w:rPr>
              <w:t>create a print using pressing</w:t>
            </w:r>
          </w:p>
          <w:p w:rsidR="007A2159" w:rsidRPr="007E1CD7" w:rsidRDefault="007A2159" w:rsidP="004B62F5">
            <w:pPr>
              <w:pStyle w:val="ListParagraph"/>
              <w:ind w:left="360"/>
              <w:rPr>
                <w:color w:val="002060"/>
              </w:rPr>
            </w:pPr>
          </w:p>
        </w:tc>
      </w:tr>
    </w:tbl>
    <w:p w:rsidR="00B8306F" w:rsidRDefault="0093760C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C7A"/>
    <w:multiLevelType w:val="hybridMultilevel"/>
    <w:tmpl w:val="CFC65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21EA5"/>
    <w:multiLevelType w:val="hybridMultilevel"/>
    <w:tmpl w:val="B6464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522B1"/>
    <w:rsid w:val="000558FB"/>
    <w:rsid w:val="000E3FAA"/>
    <w:rsid w:val="001310C2"/>
    <w:rsid w:val="00182E84"/>
    <w:rsid w:val="00185963"/>
    <w:rsid w:val="001A04F1"/>
    <w:rsid w:val="001E04A7"/>
    <w:rsid w:val="001E779F"/>
    <w:rsid w:val="002069FF"/>
    <w:rsid w:val="00214275"/>
    <w:rsid w:val="00241BA8"/>
    <w:rsid w:val="002520AD"/>
    <w:rsid w:val="00291298"/>
    <w:rsid w:val="00320BC5"/>
    <w:rsid w:val="003306E9"/>
    <w:rsid w:val="003608B8"/>
    <w:rsid w:val="003A0A1D"/>
    <w:rsid w:val="003B4C25"/>
    <w:rsid w:val="003C5066"/>
    <w:rsid w:val="004074A7"/>
    <w:rsid w:val="004B62F5"/>
    <w:rsid w:val="004F0EE3"/>
    <w:rsid w:val="00505F7D"/>
    <w:rsid w:val="00544740"/>
    <w:rsid w:val="0054537A"/>
    <w:rsid w:val="0056524C"/>
    <w:rsid w:val="005803B7"/>
    <w:rsid w:val="00593B62"/>
    <w:rsid w:val="005943E2"/>
    <w:rsid w:val="005A0BAC"/>
    <w:rsid w:val="00631A48"/>
    <w:rsid w:val="00631C8D"/>
    <w:rsid w:val="00691611"/>
    <w:rsid w:val="006A7713"/>
    <w:rsid w:val="006B6C54"/>
    <w:rsid w:val="006D6978"/>
    <w:rsid w:val="00724E06"/>
    <w:rsid w:val="007930CF"/>
    <w:rsid w:val="007A2159"/>
    <w:rsid w:val="007C6F1D"/>
    <w:rsid w:val="007E1CD7"/>
    <w:rsid w:val="00802564"/>
    <w:rsid w:val="00821C0D"/>
    <w:rsid w:val="008222B6"/>
    <w:rsid w:val="00850E3E"/>
    <w:rsid w:val="00865D93"/>
    <w:rsid w:val="00895955"/>
    <w:rsid w:val="008A2311"/>
    <w:rsid w:val="008E1732"/>
    <w:rsid w:val="00911FFF"/>
    <w:rsid w:val="0091399C"/>
    <w:rsid w:val="0093760C"/>
    <w:rsid w:val="00940C47"/>
    <w:rsid w:val="00950176"/>
    <w:rsid w:val="00980006"/>
    <w:rsid w:val="009B7770"/>
    <w:rsid w:val="00A06818"/>
    <w:rsid w:val="00AE66E1"/>
    <w:rsid w:val="00B026EB"/>
    <w:rsid w:val="00B40260"/>
    <w:rsid w:val="00B441ED"/>
    <w:rsid w:val="00B47F91"/>
    <w:rsid w:val="00B520C3"/>
    <w:rsid w:val="00B82D07"/>
    <w:rsid w:val="00BA40C0"/>
    <w:rsid w:val="00BC20DA"/>
    <w:rsid w:val="00BE35E5"/>
    <w:rsid w:val="00BE6969"/>
    <w:rsid w:val="00C10E4B"/>
    <w:rsid w:val="00C34E3A"/>
    <w:rsid w:val="00C60EAC"/>
    <w:rsid w:val="00C96E6E"/>
    <w:rsid w:val="00CA7368"/>
    <w:rsid w:val="00CE4F2C"/>
    <w:rsid w:val="00D04377"/>
    <w:rsid w:val="00D34C0A"/>
    <w:rsid w:val="00D548AC"/>
    <w:rsid w:val="00D73625"/>
    <w:rsid w:val="00DA25A7"/>
    <w:rsid w:val="00DC6FC0"/>
    <w:rsid w:val="00DD2E22"/>
    <w:rsid w:val="00E673D6"/>
    <w:rsid w:val="00E82823"/>
    <w:rsid w:val="00E915D9"/>
    <w:rsid w:val="00EE3077"/>
    <w:rsid w:val="00F23E9D"/>
    <w:rsid w:val="00F409FD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4FDC3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17</cp:revision>
  <cp:lastPrinted>2021-07-13T09:23:00Z</cp:lastPrinted>
  <dcterms:created xsi:type="dcterms:W3CDTF">2021-07-13T07:18:00Z</dcterms:created>
  <dcterms:modified xsi:type="dcterms:W3CDTF">2023-01-24T14:27:00Z</dcterms:modified>
</cp:coreProperties>
</file>